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DC" w:rsidRDefault="001758AC" w:rsidP="00B910DC">
      <w:r>
        <w:t>MARTES 17 DE NOVIEMBRE</w:t>
      </w:r>
      <w:bookmarkStart w:id="0" w:name="_GoBack"/>
      <w:bookmarkEnd w:id="0"/>
    </w:p>
    <w:p w:rsidR="00B910DC" w:rsidRDefault="00B910DC" w:rsidP="00B910DC">
      <w:pPr>
        <w:rPr>
          <w:u w:val="single"/>
        </w:rPr>
      </w:pPr>
      <w:r w:rsidRPr="00464DA3">
        <w:rPr>
          <w:u w:val="single"/>
        </w:rPr>
        <w:t>PRÁCTICAS DEL LENGUAJE</w:t>
      </w:r>
    </w:p>
    <w:p w:rsidR="00B910DC" w:rsidRDefault="00B910DC" w:rsidP="00B910DC">
      <w:r>
        <w:rPr>
          <w:u w:val="single"/>
        </w:rPr>
        <w:t xml:space="preserve">TÍTULO: </w:t>
      </w:r>
      <w:r w:rsidRPr="00464DA3">
        <w:t>A DESCUBRIR</w:t>
      </w:r>
    </w:p>
    <w:p w:rsidR="00B910DC" w:rsidRDefault="00B910DC" w:rsidP="00B910DC">
      <w:r>
        <w:t>MIRÁ  LA PÁGINA 217 DEL LIBRO. ALLÍ, APARECEN DOS PLANETAS CON BANDERAS, QUE TIENEN UN MENSAJE. ¿QUÉ PALABRAS CREÉS  QUE ESTÁN RELACIONADAS CON CADA UNO? ¿TE ANIMÁS A PINTARLAS?</w:t>
      </w:r>
    </w:p>
    <w:p w:rsidR="00B910DC" w:rsidRDefault="00B910DC" w:rsidP="00B910DC">
      <w:r>
        <w:t>LUEGO, CON DOS DE LAS PALABRITAS DEL PUNTO 2,  ESCRIBÍ DOS ORACIONES.</w:t>
      </w:r>
    </w:p>
    <w:p w:rsidR="00B910DC" w:rsidRDefault="00B910DC" w:rsidP="00B910DC">
      <w:pPr>
        <w:rPr>
          <w:u w:val="single"/>
        </w:rPr>
      </w:pPr>
    </w:p>
    <w:p w:rsidR="00B910DC" w:rsidRDefault="00B910DC" w:rsidP="00B910DC">
      <w:pPr>
        <w:rPr>
          <w:u w:val="single"/>
        </w:rPr>
      </w:pPr>
      <w:r w:rsidRPr="00FA477B">
        <w:rPr>
          <w:b/>
        </w:rPr>
        <w:t>*TÍTULO:</w:t>
      </w:r>
      <w:r>
        <w:t xml:space="preserve"> </w:t>
      </w:r>
      <w:r w:rsidRPr="00FA477B">
        <w:rPr>
          <w:u w:val="single"/>
        </w:rPr>
        <w:t>DESAFÍO GEOMÉTRICO</w:t>
      </w:r>
    </w:p>
    <w:p w:rsidR="00B910DC" w:rsidRDefault="00B910DC" w:rsidP="00B910DC">
      <w:pPr>
        <w:rPr>
          <w:u w:val="single"/>
        </w:rPr>
      </w:pPr>
    </w:p>
    <w:p w:rsidR="00B910DC" w:rsidRDefault="00B910DC" w:rsidP="00B910DC">
      <w:r>
        <w:t>*NO FALTARON ACTIVIDADES DE INGENIO, LOS CHICOS Y LAS CHICAS TUVIERON QUE REALIZAR UN JUEGO DE LA PLATAFORMA PARA SUMAR PUNTOS PARA SU EQUIPO.</w:t>
      </w:r>
    </w:p>
    <w:p w:rsidR="00B910DC" w:rsidRDefault="00B910DC" w:rsidP="00B910DC">
      <w:r>
        <w:t>*EL JUEGO ESTÁ EN ANUAL 2020, MATEMÁTICA, TEMAS DE REPASO 1, RELACIÓN ENTRE FIGURAS Y CUERPOS.</w:t>
      </w:r>
    </w:p>
    <w:p w:rsidR="00B910DC" w:rsidRDefault="00B910DC" w:rsidP="00B910DC">
      <w:r>
        <w:t>* SI LO LOGRASTE HACER SUMÁS 10O PUNTOS PARA EL EQUIPO QUE ELIJAS: ¿ASTEROIDES O PLANETAS?</w:t>
      </w:r>
    </w:p>
    <w:p w:rsidR="00B910DC" w:rsidRDefault="00B910DC" w:rsidP="00B910DC">
      <w:r>
        <w:t>*ANOTALO.</w:t>
      </w:r>
    </w:p>
    <w:p w:rsidR="00B910DC" w:rsidRDefault="00B910DC" w:rsidP="00B910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2"/>
        <w:gridCol w:w="4212"/>
      </w:tblGrid>
      <w:tr w:rsidR="00B910DC" w:rsidTr="003D0C12">
        <w:tc>
          <w:tcPr>
            <w:tcW w:w="5228" w:type="dxa"/>
          </w:tcPr>
          <w:p w:rsidR="00B910DC" w:rsidRDefault="00B910DC" w:rsidP="003D0C12">
            <w:r>
              <w:t xml:space="preserve">                               ASTEROIDES</w:t>
            </w:r>
          </w:p>
        </w:tc>
        <w:tc>
          <w:tcPr>
            <w:tcW w:w="5228" w:type="dxa"/>
          </w:tcPr>
          <w:p w:rsidR="00B910DC" w:rsidRDefault="00B910DC" w:rsidP="003D0C12">
            <w:r>
              <w:t xml:space="preserve">                            PLANETA</w:t>
            </w:r>
          </w:p>
        </w:tc>
      </w:tr>
      <w:tr w:rsidR="00B910DC" w:rsidTr="003D0C12">
        <w:tc>
          <w:tcPr>
            <w:tcW w:w="5228" w:type="dxa"/>
          </w:tcPr>
          <w:p w:rsidR="00B910DC" w:rsidRDefault="00B910DC" w:rsidP="003D0C12"/>
          <w:p w:rsidR="00B910DC" w:rsidRDefault="00B910DC" w:rsidP="003D0C12"/>
          <w:p w:rsidR="00B910DC" w:rsidRDefault="00B910DC" w:rsidP="003D0C12"/>
          <w:p w:rsidR="00B910DC" w:rsidRDefault="00B910DC" w:rsidP="003D0C12"/>
        </w:tc>
        <w:tc>
          <w:tcPr>
            <w:tcW w:w="5228" w:type="dxa"/>
          </w:tcPr>
          <w:p w:rsidR="00B910DC" w:rsidRDefault="00B910DC" w:rsidP="003D0C12"/>
        </w:tc>
      </w:tr>
    </w:tbl>
    <w:p w:rsidR="00B910DC" w:rsidRDefault="00B910DC" w:rsidP="00B910DC">
      <w:r>
        <w:t xml:space="preserve"> </w:t>
      </w:r>
    </w:p>
    <w:p w:rsidR="00BA738F" w:rsidRDefault="00BA738F"/>
    <w:sectPr w:rsidR="00BA7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DC"/>
    <w:rsid w:val="001758AC"/>
    <w:rsid w:val="00B910DC"/>
    <w:rsid w:val="00B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A3DA-7174-4ABA-86CA-3C4E2C4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2020-11-16T01:15:00Z</dcterms:created>
  <dcterms:modified xsi:type="dcterms:W3CDTF">2020-11-16T01:15:00Z</dcterms:modified>
</cp:coreProperties>
</file>